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1A7A" w14:textId="77777777" w:rsidR="00FD0009" w:rsidRDefault="00FD0009" w:rsidP="007251BA">
      <w:pPr>
        <w:rPr>
          <w:rFonts w:ascii="Arial" w:hAnsi="Arial" w:cs="Arial"/>
          <w:b/>
          <w:sz w:val="20"/>
          <w:szCs w:val="20"/>
        </w:rPr>
      </w:pPr>
    </w:p>
    <w:p w14:paraId="32901A7B" w14:textId="545347CB" w:rsidR="007251BA" w:rsidRDefault="00126462" w:rsidP="00725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0A4CBC">
        <w:rPr>
          <w:rFonts w:ascii="Arial" w:hAnsi="Arial" w:cs="Arial"/>
          <w:b/>
          <w:sz w:val="20"/>
          <w:szCs w:val="20"/>
        </w:rPr>
        <w:t xml:space="preserve">. </w:t>
      </w:r>
      <w:r w:rsidR="000A4CBC">
        <w:rPr>
          <w:rFonts w:ascii="Arial" w:hAnsi="Arial" w:cs="Arial"/>
          <w:b/>
          <w:sz w:val="20"/>
          <w:szCs w:val="20"/>
          <w:lang w:val="uk-UA"/>
        </w:rPr>
        <w:t>МАУ</w:t>
      </w:r>
      <w:r w:rsidR="000A4CBC">
        <w:rPr>
          <w:rFonts w:ascii="Arial" w:hAnsi="Arial" w:cs="Arial"/>
          <w:b/>
          <w:sz w:val="20"/>
          <w:szCs w:val="20"/>
        </w:rPr>
        <w:t>. 20</w:t>
      </w:r>
      <w:r w:rsidR="001F148B">
        <w:rPr>
          <w:rFonts w:ascii="Arial" w:hAnsi="Arial" w:cs="Arial"/>
          <w:b/>
          <w:sz w:val="20"/>
          <w:szCs w:val="20"/>
        </w:rPr>
        <w:t>21</w:t>
      </w:r>
      <w:r w:rsidR="0036220B">
        <w:rPr>
          <w:rFonts w:ascii="Arial" w:hAnsi="Arial" w:cs="Arial"/>
          <w:b/>
          <w:sz w:val="20"/>
          <w:szCs w:val="20"/>
        </w:rPr>
        <w:t xml:space="preserve">.      </w:t>
      </w:r>
      <w:r w:rsidR="007251BA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6220B">
        <w:rPr>
          <w:rFonts w:ascii="Arial" w:hAnsi="Arial" w:cs="Arial"/>
          <w:b/>
          <w:sz w:val="20"/>
          <w:szCs w:val="20"/>
        </w:rPr>
        <w:t xml:space="preserve"> 5</w:t>
      </w:r>
      <w:r w:rsidR="0036220B" w:rsidRPr="0036220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6220B">
        <w:rPr>
          <w:rFonts w:ascii="Arial" w:hAnsi="Arial" w:cs="Arial"/>
          <w:b/>
          <w:sz w:val="20"/>
          <w:szCs w:val="20"/>
        </w:rPr>
        <w:t>. SUNDAY</w:t>
      </w:r>
      <w:r w:rsidR="00B61869">
        <w:rPr>
          <w:rFonts w:ascii="Arial" w:hAnsi="Arial" w:cs="Arial"/>
          <w:b/>
          <w:sz w:val="20"/>
          <w:szCs w:val="20"/>
        </w:rPr>
        <w:t xml:space="preserve"> OF PASCHA.    </w:t>
      </w:r>
      <w:r w:rsidR="007251BA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1869">
        <w:rPr>
          <w:rFonts w:ascii="Arial" w:hAnsi="Arial" w:cs="Arial"/>
          <w:b/>
          <w:sz w:val="20"/>
          <w:szCs w:val="20"/>
        </w:rPr>
        <w:t xml:space="preserve"> </w:t>
      </w:r>
      <w:r w:rsidR="007251BA">
        <w:rPr>
          <w:rFonts w:ascii="Arial" w:hAnsi="Arial" w:cs="Arial"/>
          <w:b/>
          <w:sz w:val="20"/>
          <w:szCs w:val="20"/>
        </w:rPr>
        <w:t>TONE - 4.</w:t>
      </w:r>
    </w:p>
    <w:p w14:paraId="32901A7C" w14:textId="77777777" w:rsidR="00B61869" w:rsidRPr="004872F9" w:rsidRDefault="007251BA" w:rsidP="007251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SAMARITAN WOMAN.</w:t>
      </w:r>
    </w:p>
    <w:p w14:paraId="32901A7D" w14:textId="77777777" w:rsidR="00186CB9" w:rsidRDefault="00A546F7" w:rsidP="00A54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2901A7E" w14:textId="77777777" w:rsidR="00A546F7" w:rsidRPr="00F9537E" w:rsidRDefault="00A546F7" w:rsidP="00A546F7">
      <w:pPr>
        <w:rPr>
          <w:rFonts w:ascii="Arial" w:hAnsi="Arial" w:cs="Arial"/>
          <w:sz w:val="16"/>
          <w:szCs w:val="16"/>
        </w:rPr>
      </w:pPr>
    </w:p>
    <w:p w14:paraId="32901A7F" w14:textId="77777777" w:rsidR="00A546F7" w:rsidRPr="00E05963" w:rsidRDefault="00530BFB" w:rsidP="00A546F7">
      <w:pPr>
        <w:rPr>
          <w:rFonts w:ascii="Arial" w:hAnsi="Arial" w:cs="Arial"/>
          <w:b/>
          <w:sz w:val="20"/>
          <w:szCs w:val="20"/>
          <w:u w:val="single"/>
        </w:rPr>
      </w:pPr>
      <w:r w:rsidRPr="00E05963">
        <w:rPr>
          <w:rFonts w:ascii="Arial" w:hAnsi="Arial" w:cs="Arial"/>
          <w:b/>
          <w:sz w:val="20"/>
          <w:szCs w:val="20"/>
          <w:u w:val="single"/>
        </w:rPr>
        <w:t>TROPAR OF SUNDAY IN TONE – 4.</w:t>
      </w:r>
    </w:p>
    <w:p w14:paraId="32901A80" w14:textId="77777777" w:rsidR="00530BFB" w:rsidRPr="00E05963" w:rsidRDefault="00530BFB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        When the women disciples of the Lord learned from the angel the joyous</w:t>
      </w:r>
    </w:p>
    <w:p w14:paraId="32901A81" w14:textId="77777777" w:rsidR="004E0E91" w:rsidRPr="00E05963" w:rsidRDefault="00530BFB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>message of Your Resurrection, they cast away the ancestral</w:t>
      </w:r>
      <w:r w:rsidR="004E0E91" w:rsidRPr="00E05963">
        <w:rPr>
          <w:rFonts w:ascii="Arial" w:hAnsi="Arial" w:cs="Arial"/>
        </w:rPr>
        <w:t xml:space="preserve"> curse and with gladness told the apostles; Death is overthrown. Christ God is risen, granting </w:t>
      </w:r>
    </w:p>
    <w:p w14:paraId="32901A82" w14:textId="77777777" w:rsidR="00530BFB" w:rsidRPr="00E05963" w:rsidRDefault="004E0E91" w:rsidP="00A546F7">
      <w:pPr>
        <w:rPr>
          <w:rFonts w:ascii="Arial" w:hAnsi="Arial" w:cs="Arial"/>
        </w:rPr>
      </w:pPr>
      <w:r w:rsidRPr="00E05963">
        <w:rPr>
          <w:rFonts w:ascii="Arial" w:hAnsi="Arial" w:cs="Arial"/>
        </w:rPr>
        <w:t>the world great mercy.</w:t>
      </w:r>
    </w:p>
    <w:p w14:paraId="32901A83" w14:textId="77777777" w:rsidR="004E0E91" w:rsidRPr="00E05963" w:rsidRDefault="004E0E91" w:rsidP="00A546F7">
      <w:pPr>
        <w:rPr>
          <w:rFonts w:ascii="Arial" w:hAnsi="Arial" w:cs="Arial"/>
          <w:b/>
          <w:sz w:val="16"/>
          <w:szCs w:val="16"/>
        </w:rPr>
      </w:pPr>
    </w:p>
    <w:p w14:paraId="32901A84" w14:textId="77777777" w:rsidR="004E0E91" w:rsidRDefault="00877CDE" w:rsidP="00A546F7">
      <w:pPr>
        <w:rPr>
          <w:rFonts w:ascii="Arial" w:hAnsi="Arial" w:cs="Arial"/>
          <w:b/>
          <w:sz w:val="20"/>
          <w:szCs w:val="20"/>
          <w:u w:val="single"/>
        </w:rPr>
      </w:pPr>
      <w:r w:rsidRPr="00E05963">
        <w:rPr>
          <w:rFonts w:ascii="Arial" w:hAnsi="Arial" w:cs="Arial"/>
          <w:b/>
          <w:sz w:val="20"/>
          <w:szCs w:val="20"/>
          <w:u w:val="single"/>
        </w:rPr>
        <w:t>TROPAR</w:t>
      </w:r>
      <w:r w:rsidR="00286F01">
        <w:rPr>
          <w:rFonts w:ascii="Arial" w:hAnsi="Arial" w:cs="Arial"/>
          <w:b/>
          <w:sz w:val="20"/>
          <w:szCs w:val="20"/>
          <w:u w:val="single"/>
        </w:rPr>
        <w:t xml:space="preserve"> OF MID-PENTECOST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2901A85" w14:textId="77777777" w:rsidR="00877CDE" w:rsidRDefault="00D95618" w:rsidP="00A54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Having come to the middle of the feast, fill my thirsting soul with the waters of piety, as You, O Saviour, </w:t>
      </w:r>
      <w:r w:rsidR="000C6AD3">
        <w:rPr>
          <w:rFonts w:ascii="Arial" w:hAnsi="Arial" w:cs="Arial"/>
        </w:rPr>
        <w:t>cried out to all: Let him who thirsts, come to Me and drink! O Christ God, Fountain of our Life, glory to You</w:t>
      </w:r>
      <w:r w:rsidR="00A10ACE">
        <w:rPr>
          <w:rFonts w:ascii="Arial" w:hAnsi="Arial" w:cs="Arial"/>
        </w:rPr>
        <w:t>.</w:t>
      </w:r>
    </w:p>
    <w:p w14:paraId="32901A86" w14:textId="77777777" w:rsidR="006C7A40" w:rsidRPr="00F9537E" w:rsidRDefault="006C7A40" w:rsidP="00A546F7">
      <w:pPr>
        <w:rPr>
          <w:rFonts w:ascii="Arial" w:hAnsi="Arial" w:cs="Arial"/>
          <w:sz w:val="16"/>
          <w:szCs w:val="16"/>
        </w:rPr>
      </w:pPr>
    </w:p>
    <w:p w14:paraId="32901A87" w14:textId="77777777" w:rsidR="006C7A40" w:rsidRDefault="00771340" w:rsidP="00A546F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32901A88" w14:textId="77777777" w:rsidR="007E7A16" w:rsidRPr="00F9537E" w:rsidRDefault="007E7A16" w:rsidP="00A546F7">
      <w:pPr>
        <w:rPr>
          <w:rFonts w:ascii="Arial" w:hAnsi="Arial" w:cs="Arial"/>
          <w:sz w:val="16"/>
          <w:szCs w:val="16"/>
        </w:rPr>
      </w:pPr>
    </w:p>
    <w:p w14:paraId="32901A89" w14:textId="77777777" w:rsidR="007E7A16" w:rsidRDefault="008B21F1" w:rsidP="00A546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SAMARITAN WOMAN IN TONE – 8</w:t>
      </w:r>
      <w:r w:rsidR="007E7A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32901A8A" w14:textId="77777777" w:rsidR="00590B6A" w:rsidRDefault="008B21F1" w:rsidP="00A54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With faith the Samaritan Woman came to the well. She saw You, the Water of Wisdom, and drank abundantly. She inherited the Kingdom on High and is ever glorified.</w:t>
      </w:r>
    </w:p>
    <w:p w14:paraId="32901A8B" w14:textId="77777777" w:rsidR="00590B6A" w:rsidRPr="00F9537E" w:rsidRDefault="00590B6A" w:rsidP="00590B6A">
      <w:pPr>
        <w:rPr>
          <w:rFonts w:ascii="Arial" w:hAnsi="Arial" w:cs="Arial"/>
          <w:sz w:val="16"/>
          <w:szCs w:val="16"/>
        </w:rPr>
      </w:pPr>
    </w:p>
    <w:p w14:paraId="32901A8C" w14:textId="77777777" w:rsidR="00590B6A" w:rsidRDefault="00590B6A" w:rsidP="00590B6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32901A8D" w14:textId="77777777" w:rsidR="00590B6A" w:rsidRPr="00F9537E" w:rsidRDefault="00590B6A" w:rsidP="00590B6A">
      <w:pPr>
        <w:rPr>
          <w:rFonts w:ascii="Arial" w:hAnsi="Arial" w:cs="Arial"/>
          <w:sz w:val="16"/>
          <w:szCs w:val="16"/>
        </w:rPr>
      </w:pPr>
    </w:p>
    <w:p w14:paraId="32901A8E" w14:textId="77777777" w:rsidR="007E7A16" w:rsidRDefault="008B21F1" w:rsidP="00590B6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MID-PENTECOST IN TONE – 4</w:t>
      </w:r>
      <w:r w:rsidR="00590B6A">
        <w:rPr>
          <w:rFonts w:ascii="Arial" w:hAnsi="Arial" w:cs="Arial"/>
          <w:b/>
          <w:sz w:val="20"/>
          <w:szCs w:val="20"/>
          <w:u w:val="single"/>
        </w:rPr>
        <w:t>.</w:t>
      </w:r>
    </w:p>
    <w:p w14:paraId="32901A8F" w14:textId="77777777" w:rsidR="008B21F1" w:rsidRPr="008E781F" w:rsidRDefault="008E781F" w:rsidP="00590B6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</w:rPr>
        <w:t>When the feast of the law was half over, You said to those present, O Christ God, Creator and Master of all: Come and draw the water of immortality. Therefore, we fall down before You and cry out faithfully: Grant us Your compassions, for You are the Source of our Life.</w:t>
      </w:r>
    </w:p>
    <w:p w14:paraId="32901A90" w14:textId="77777777" w:rsidR="00A16B00" w:rsidRDefault="00B046FF" w:rsidP="00590B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2901A91" w14:textId="77777777" w:rsidR="00B046FF" w:rsidRDefault="00B046FF" w:rsidP="00590B6A">
      <w:pPr>
        <w:rPr>
          <w:rFonts w:ascii="Arial" w:hAnsi="Arial" w:cs="Arial"/>
          <w:sz w:val="16"/>
          <w:szCs w:val="16"/>
        </w:rPr>
      </w:pPr>
    </w:p>
    <w:p w14:paraId="32901A92" w14:textId="77777777" w:rsidR="00F9537E" w:rsidRPr="00B01ADB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B81422">
        <w:rPr>
          <w:rFonts w:ascii="Arial" w:hAnsi="Arial" w:cs="Arial"/>
        </w:rPr>
        <w:t xml:space="preserve">        John</w:t>
      </w:r>
      <w:r>
        <w:rPr>
          <w:rFonts w:ascii="Arial" w:hAnsi="Arial" w:cs="Arial"/>
        </w:rPr>
        <w:t xml:space="preserve">.   </w:t>
      </w:r>
      <w:r w:rsidR="005D6FD6">
        <w:rPr>
          <w:rFonts w:ascii="Arial" w:hAnsi="Arial" w:cs="Arial"/>
        </w:rPr>
        <w:t xml:space="preserve">G-7.       </w:t>
      </w:r>
      <w:r>
        <w:rPr>
          <w:rFonts w:ascii="Arial" w:hAnsi="Arial" w:cs="Arial"/>
        </w:rPr>
        <w:t>Read</w:t>
      </w:r>
      <w:r w:rsidR="00E867AA">
        <w:rPr>
          <w:rFonts w:ascii="Arial" w:hAnsi="Arial" w:cs="Arial"/>
        </w:rPr>
        <w:t>ing         6</w:t>
      </w:r>
      <w:r w:rsidR="003341FB">
        <w:rPr>
          <w:rFonts w:ascii="Arial" w:hAnsi="Arial" w:cs="Arial"/>
        </w:rPr>
        <w:t xml:space="preserve">3.             </w:t>
      </w:r>
      <w:r w:rsidR="00E867AA">
        <w:rPr>
          <w:rFonts w:ascii="Arial" w:hAnsi="Arial" w:cs="Arial"/>
        </w:rPr>
        <w:t>Jn.      20 :   1 – 10</w:t>
      </w:r>
      <w:r>
        <w:rPr>
          <w:rFonts w:ascii="Arial" w:hAnsi="Arial" w:cs="Arial"/>
        </w:rPr>
        <w:t>.</w:t>
      </w:r>
    </w:p>
    <w:p w14:paraId="32901A93" w14:textId="77777777" w:rsidR="00F9537E" w:rsidRPr="00255B09" w:rsidRDefault="00F9537E" w:rsidP="00F9537E">
      <w:pPr>
        <w:rPr>
          <w:rFonts w:ascii="Arial" w:hAnsi="Arial" w:cs="Arial"/>
          <w:sz w:val="16"/>
          <w:szCs w:val="16"/>
        </w:rPr>
      </w:pPr>
    </w:p>
    <w:p w14:paraId="32901A94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        Reading         2</w:t>
      </w:r>
      <w:r w:rsidR="00E867AA">
        <w:rPr>
          <w:rFonts w:ascii="Arial" w:hAnsi="Arial" w:cs="Arial"/>
        </w:rPr>
        <w:t>8.             Acts.   11 : 19-26, 29-30</w:t>
      </w:r>
      <w:r>
        <w:rPr>
          <w:rFonts w:ascii="Arial" w:hAnsi="Arial" w:cs="Arial"/>
        </w:rPr>
        <w:t>.</w:t>
      </w:r>
    </w:p>
    <w:p w14:paraId="32901A95" w14:textId="77777777" w:rsidR="00B65CC2" w:rsidRPr="00255B09" w:rsidRDefault="00B65CC2" w:rsidP="00F9537E">
      <w:pPr>
        <w:rPr>
          <w:rFonts w:ascii="Arial" w:hAnsi="Arial" w:cs="Arial"/>
          <w:sz w:val="16"/>
          <w:szCs w:val="16"/>
        </w:rPr>
      </w:pPr>
    </w:p>
    <w:p w14:paraId="32901A96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John.                 Reading</w:t>
      </w:r>
      <w:r w:rsidR="00B81422">
        <w:rPr>
          <w:rFonts w:ascii="Arial" w:hAnsi="Arial" w:cs="Arial"/>
        </w:rPr>
        <w:t xml:space="preserve">         12</w:t>
      </w:r>
      <w:r w:rsidR="00E867AA">
        <w:rPr>
          <w:rFonts w:ascii="Arial" w:hAnsi="Arial" w:cs="Arial"/>
        </w:rPr>
        <w:t xml:space="preserve">.              </w:t>
      </w:r>
      <w:r w:rsidR="003341FB">
        <w:rPr>
          <w:rFonts w:ascii="Arial" w:hAnsi="Arial" w:cs="Arial"/>
        </w:rPr>
        <w:t xml:space="preserve">Jn.       </w:t>
      </w:r>
      <w:r w:rsidR="00B814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:  </w:t>
      </w:r>
      <w:r w:rsidR="00E867AA">
        <w:rPr>
          <w:rFonts w:ascii="Arial" w:hAnsi="Arial" w:cs="Arial"/>
        </w:rPr>
        <w:t xml:space="preserve"> </w:t>
      </w:r>
      <w:r w:rsidR="003341FB">
        <w:rPr>
          <w:rFonts w:ascii="Arial" w:hAnsi="Arial" w:cs="Arial"/>
        </w:rPr>
        <w:t xml:space="preserve"> 5 - 42</w:t>
      </w:r>
      <w:r>
        <w:rPr>
          <w:rFonts w:ascii="Arial" w:hAnsi="Arial" w:cs="Arial"/>
        </w:rPr>
        <w:t>.</w:t>
      </w:r>
    </w:p>
    <w:p w14:paraId="32901A97" w14:textId="77777777" w:rsidR="00F9537E" w:rsidRPr="003341FB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2901A98" w14:textId="77777777" w:rsidR="00F9537E" w:rsidRPr="00255B09" w:rsidRDefault="00F9537E" w:rsidP="00F9537E">
      <w:pPr>
        <w:rPr>
          <w:rFonts w:ascii="Arial" w:hAnsi="Arial" w:cs="Arial"/>
          <w:sz w:val="16"/>
          <w:szCs w:val="16"/>
        </w:rPr>
      </w:pPr>
    </w:p>
    <w:p w14:paraId="32901A99" w14:textId="77777777" w:rsidR="00F9537E" w:rsidRDefault="00F9537E" w:rsidP="00F953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 “ IT IS TRULY WORTHY…”</w:t>
      </w:r>
    </w:p>
    <w:p w14:paraId="32901A9A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32901A9B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32901A9C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32901A9D" w14:textId="77777777" w:rsidR="00F9537E" w:rsidRPr="00255B09" w:rsidRDefault="00F9537E" w:rsidP="00F9537E">
      <w:pPr>
        <w:rPr>
          <w:rFonts w:ascii="Arial" w:hAnsi="Arial" w:cs="Arial"/>
          <w:sz w:val="16"/>
          <w:szCs w:val="16"/>
        </w:rPr>
      </w:pPr>
    </w:p>
    <w:p w14:paraId="32901A9E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32901A9F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32901AA0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32901AA1" w14:textId="77777777" w:rsidR="00B65CC2" w:rsidRDefault="00B65CC2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2901AA2" w14:textId="77777777" w:rsidR="00B65CC2" w:rsidRPr="00B65CC2" w:rsidRDefault="00B65CC2" w:rsidP="00F9537E">
      <w:pPr>
        <w:rPr>
          <w:rFonts w:ascii="Arial" w:hAnsi="Arial" w:cs="Arial"/>
          <w:sz w:val="16"/>
          <w:szCs w:val="16"/>
        </w:rPr>
      </w:pPr>
    </w:p>
    <w:p w14:paraId="32901AA3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 “ Receive the body of Christ; taste the Fountain of </w:t>
      </w:r>
    </w:p>
    <w:p w14:paraId="32901AA4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Immortality. Alleluia.”</w:t>
      </w:r>
    </w:p>
    <w:p w14:paraId="32901AA5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“ Praise the Lord from the heavens, praise Him in the highest. Alleluia.”</w:t>
      </w:r>
    </w:p>
    <w:p w14:paraId="32901AA6" w14:textId="77777777" w:rsidR="00F9537E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2901AA7" w14:textId="77777777" w:rsidR="004872F9" w:rsidRPr="003341FB" w:rsidRDefault="004872F9" w:rsidP="00F9537E">
      <w:pPr>
        <w:rPr>
          <w:rFonts w:ascii="Arial" w:hAnsi="Arial" w:cs="Arial"/>
          <w:sz w:val="16"/>
          <w:szCs w:val="16"/>
        </w:rPr>
      </w:pPr>
    </w:p>
    <w:p w14:paraId="32901AA8" w14:textId="77777777" w:rsidR="00AA259A" w:rsidRDefault="00AA259A" w:rsidP="00AA259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  : “ Let us be attentive – Peace be unto all.”</w:t>
      </w:r>
    </w:p>
    <w:p w14:paraId="32901AA9" w14:textId="77777777" w:rsidR="00AA259A" w:rsidRDefault="00AA259A" w:rsidP="00AA259A">
      <w:pPr>
        <w:rPr>
          <w:rFonts w:ascii="Arial" w:hAnsi="Arial" w:cs="Arial"/>
        </w:rPr>
      </w:pPr>
    </w:p>
    <w:p w14:paraId="32901AAA" w14:textId="77777777" w:rsidR="00AA259A" w:rsidRPr="00AA259A" w:rsidRDefault="00AA259A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And to your spirit.”</w:t>
      </w:r>
    </w:p>
    <w:p w14:paraId="32901AAB" w14:textId="77777777" w:rsidR="00AA259A" w:rsidRDefault="00AA259A" w:rsidP="00F9537E">
      <w:pPr>
        <w:rPr>
          <w:rFonts w:ascii="Arial" w:hAnsi="Arial" w:cs="Arial"/>
          <w:b/>
          <w:sz w:val="20"/>
          <w:szCs w:val="20"/>
        </w:rPr>
      </w:pPr>
    </w:p>
    <w:p w14:paraId="32901AAC" w14:textId="77777777" w:rsidR="00F9537E" w:rsidRPr="005B5D27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32901AAD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AE" w14:textId="77777777" w:rsidR="009574E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:  “ </w:t>
      </w:r>
      <w:r w:rsidR="009574EE">
        <w:rPr>
          <w:rFonts w:ascii="Arial" w:hAnsi="Arial" w:cs="Arial"/>
          <w:b/>
          <w:sz w:val="20"/>
          <w:szCs w:val="20"/>
          <w:u w:val="single"/>
        </w:rPr>
        <w:t>PROKIMEN IN TONE – 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9574EE">
        <w:rPr>
          <w:rFonts w:ascii="Arial" w:hAnsi="Arial" w:cs="Arial"/>
        </w:rPr>
        <w:t>Sing praises to our God, sing praises. Sing</w:t>
      </w:r>
    </w:p>
    <w:p w14:paraId="32901AAF" w14:textId="77777777" w:rsidR="00F9537E" w:rsidRPr="00CC59E5" w:rsidRDefault="009574E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praises to our King, sing praises</w:t>
      </w:r>
      <w:r w:rsidR="00F9537E">
        <w:rPr>
          <w:rFonts w:ascii="Arial" w:hAnsi="Arial" w:cs="Arial"/>
        </w:rPr>
        <w:t>.”</w:t>
      </w:r>
    </w:p>
    <w:p w14:paraId="32901AB0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B1" w14:textId="77777777" w:rsidR="009574EE" w:rsidRDefault="00F9537E" w:rsidP="009574E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574EE">
        <w:rPr>
          <w:rFonts w:ascii="Arial" w:hAnsi="Arial" w:cs="Arial"/>
        </w:rPr>
        <w:t xml:space="preserve">       : “ Sing praises to our God, sing praises. Sing praises to our King, </w:t>
      </w:r>
    </w:p>
    <w:p w14:paraId="32901AB2" w14:textId="77777777" w:rsidR="009574EE" w:rsidRPr="00CC59E5" w:rsidRDefault="009574EE" w:rsidP="00957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sing praises.”</w:t>
      </w:r>
    </w:p>
    <w:p w14:paraId="32901AB3" w14:textId="77777777" w:rsidR="00F9537E" w:rsidRPr="009574EE" w:rsidRDefault="00F9537E" w:rsidP="00F9537E">
      <w:pPr>
        <w:rPr>
          <w:rFonts w:ascii="Arial" w:hAnsi="Arial" w:cs="Arial"/>
          <w:sz w:val="16"/>
          <w:szCs w:val="16"/>
        </w:rPr>
      </w:pPr>
    </w:p>
    <w:p w14:paraId="32901AB4" w14:textId="77777777" w:rsidR="00F9537E" w:rsidRPr="00CC59E5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</w:t>
      </w:r>
      <w:r>
        <w:rPr>
          <w:rFonts w:ascii="Arial" w:hAnsi="Arial" w:cs="Arial"/>
        </w:rPr>
        <w:t>:</w:t>
      </w:r>
      <w:r w:rsidR="009574EE">
        <w:rPr>
          <w:rFonts w:ascii="Arial" w:hAnsi="Arial" w:cs="Arial"/>
        </w:rPr>
        <w:t xml:space="preserve"> “ Clap your hands, all you peoples. Shout to God with a joyful voice</w:t>
      </w:r>
      <w:r>
        <w:rPr>
          <w:rFonts w:ascii="Arial" w:hAnsi="Arial" w:cs="Arial"/>
        </w:rPr>
        <w:t>.”</w:t>
      </w:r>
    </w:p>
    <w:p w14:paraId="32901AB5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B6" w14:textId="77777777" w:rsidR="00FF753A" w:rsidRDefault="00F9537E" w:rsidP="00FF753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</w:t>
      </w:r>
      <w:r w:rsidR="00FF753A">
        <w:rPr>
          <w:rFonts w:ascii="Arial" w:hAnsi="Arial" w:cs="Arial"/>
        </w:rPr>
        <w:t xml:space="preserve"> Sing praises to our God, sing praises. Sing praises to our King, </w:t>
      </w:r>
    </w:p>
    <w:p w14:paraId="32901AB7" w14:textId="77777777" w:rsidR="00F9537E" w:rsidRPr="00D77809" w:rsidRDefault="00FF753A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sing praises.”</w:t>
      </w:r>
    </w:p>
    <w:p w14:paraId="32901AB8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B9" w14:textId="77777777" w:rsidR="00F9537E" w:rsidRPr="00CC59E5" w:rsidRDefault="00F9537E" w:rsidP="00B65CC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FF753A">
        <w:rPr>
          <w:rFonts w:ascii="Arial" w:hAnsi="Arial" w:cs="Arial"/>
        </w:rPr>
        <w:t xml:space="preserve">   </w:t>
      </w:r>
      <w:r w:rsidR="00FF753A" w:rsidRPr="00B65CC2">
        <w:rPr>
          <w:rFonts w:ascii="Arial" w:hAnsi="Arial" w:cs="Arial"/>
        </w:rPr>
        <w:t xml:space="preserve"> :  “</w:t>
      </w:r>
      <w:r w:rsidR="00B65CC2">
        <w:rPr>
          <w:rFonts w:ascii="Arial" w:hAnsi="Arial" w:cs="Arial"/>
        </w:rPr>
        <w:t xml:space="preserve"> Sing praises to our God, sing praises</w:t>
      </w:r>
      <w:r>
        <w:rPr>
          <w:rFonts w:ascii="Arial" w:hAnsi="Arial" w:cs="Arial"/>
        </w:rPr>
        <w:t>.”</w:t>
      </w:r>
    </w:p>
    <w:p w14:paraId="32901ABA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BB" w14:textId="77777777" w:rsidR="00FF753A" w:rsidRDefault="00F9537E" w:rsidP="00B65CC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</w:t>
      </w:r>
      <w:r w:rsidR="00B6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“</w:t>
      </w:r>
      <w:r w:rsidR="00B65CC2">
        <w:rPr>
          <w:rFonts w:ascii="Arial" w:hAnsi="Arial" w:cs="Arial"/>
        </w:rPr>
        <w:t xml:space="preserve"> Sing praises to our King, sing praises</w:t>
      </w:r>
      <w:r w:rsidR="00FF753A">
        <w:rPr>
          <w:rFonts w:ascii="Arial" w:hAnsi="Arial" w:cs="Arial"/>
        </w:rPr>
        <w:t>.”</w:t>
      </w:r>
    </w:p>
    <w:p w14:paraId="32901ABC" w14:textId="77777777" w:rsidR="00F9537E" w:rsidRPr="00FF753A" w:rsidRDefault="003341FB" w:rsidP="00F9537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2901ABD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BE" w14:textId="77777777" w:rsidR="00F9537E" w:rsidRDefault="00F9537E" w:rsidP="00F953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32901ABF" w14:textId="77777777" w:rsidR="0018423F" w:rsidRDefault="0018423F" w:rsidP="00F9537E">
      <w:pPr>
        <w:jc w:val="center"/>
        <w:rPr>
          <w:rFonts w:ascii="Arial" w:hAnsi="Arial" w:cs="Arial"/>
          <w:b/>
          <w:sz w:val="20"/>
          <w:szCs w:val="20"/>
        </w:rPr>
      </w:pPr>
    </w:p>
    <w:p w14:paraId="32901AC0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The Reading is from the Acts of the Holy Apostles.”</w:t>
      </w:r>
    </w:p>
    <w:p w14:paraId="32901AC1" w14:textId="77777777" w:rsidR="0018423F" w:rsidRPr="0018423F" w:rsidRDefault="0018423F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2901AC2" w14:textId="77777777" w:rsidR="00F9537E" w:rsidRDefault="00F9537E" w:rsidP="00F9537E">
      <w:pPr>
        <w:rPr>
          <w:rFonts w:ascii="Arial" w:hAnsi="Arial" w:cs="Arial"/>
          <w:sz w:val="16"/>
          <w:szCs w:val="16"/>
        </w:rPr>
      </w:pPr>
    </w:p>
    <w:p w14:paraId="32901AC3" w14:textId="77777777" w:rsidR="00DD777E" w:rsidRPr="00DD777E" w:rsidRDefault="00DD77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32901AC4" w14:textId="77777777" w:rsidR="00DD777E" w:rsidRPr="003341FB" w:rsidRDefault="00DD777E" w:rsidP="00F9537E">
      <w:pPr>
        <w:rPr>
          <w:rFonts w:ascii="Arial" w:hAnsi="Arial" w:cs="Arial"/>
          <w:sz w:val="16"/>
          <w:szCs w:val="16"/>
        </w:rPr>
      </w:pPr>
    </w:p>
    <w:p w14:paraId="32901AC5" w14:textId="77777777" w:rsidR="0018423F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 w:rsidR="007D20F1">
        <w:rPr>
          <w:rFonts w:ascii="Arial" w:hAnsi="Arial" w:cs="Arial"/>
          <w:b/>
          <w:sz w:val="20"/>
          <w:szCs w:val="20"/>
          <w:u w:val="single"/>
        </w:rPr>
        <w:t>ALLELUIA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18423F">
        <w:rPr>
          <w:rFonts w:ascii="Arial" w:hAnsi="Arial" w:cs="Arial"/>
        </w:rPr>
        <w:t>Alleluia.”</w:t>
      </w:r>
    </w:p>
    <w:p w14:paraId="32901AC6" w14:textId="77777777" w:rsidR="0018423F" w:rsidRDefault="0018423F" w:rsidP="00F9537E">
      <w:pPr>
        <w:rPr>
          <w:rFonts w:ascii="Arial" w:hAnsi="Arial" w:cs="Arial"/>
        </w:rPr>
      </w:pPr>
    </w:p>
    <w:p w14:paraId="32901AC7" w14:textId="77777777" w:rsidR="0018423F" w:rsidRPr="00F246ED" w:rsidRDefault="0018423F" w:rsidP="00184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32901AC8" w14:textId="77777777" w:rsidR="0018423F" w:rsidRDefault="0018423F" w:rsidP="00F9537E">
      <w:pPr>
        <w:rPr>
          <w:rFonts w:ascii="Arial" w:hAnsi="Arial" w:cs="Arial"/>
        </w:rPr>
      </w:pPr>
    </w:p>
    <w:p w14:paraId="32901AC9" w14:textId="77777777" w:rsidR="0018423F" w:rsidRDefault="0018423F" w:rsidP="0018423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Bend your bow and proceed prosperously, and be king because of </w:t>
      </w:r>
    </w:p>
    <w:p w14:paraId="32901ACA" w14:textId="77777777" w:rsidR="0018423F" w:rsidRPr="00F246ED" w:rsidRDefault="0018423F" w:rsidP="00184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truth, meekness, and righteousness. Alleluia.”</w:t>
      </w:r>
    </w:p>
    <w:p w14:paraId="32901ACB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CC" w14:textId="77777777" w:rsidR="00F9537E" w:rsidRPr="00F246ED" w:rsidRDefault="00F9537E" w:rsidP="00F95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32901ACD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CE" w14:textId="77777777" w:rsidR="00F9537E" w:rsidRPr="00533A0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 w:rsidR="007D20F1">
        <w:rPr>
          <w:rFonts w:ascii="Arial" w:hAnsi="Arial" w:cs="Arial"/>
        </w:rPr>
        <w:t>You have loved righteousness and hated iniquity</w:t>
      </w:r>
      <w:r>
        <w:rPr>
          <w:rFonts w:ascii="Arial" w:hAnsi="Arial" w:cs="Arial"/>
        </w:rPr>
        <w:t>. Alleluia.”</w:t>
      </w:r>
    </w:p>
    <w:p w14:paraId="32901ACF" w14:textId="77777777" w:rsidR="00F9537E" w:rsidRPr="003341FB" w:rsidRDefault="00F9537E" w:rsidP="00F9537E">
      <w:pPr>
        <w:rPr>
          <w:rFonts w:ascii="Arial" w:hAnsi="Arial" w:cs="Arial"/>
          <w:sz w:val="16"/>
          <w:szCs w:val="16"/>
        </w:rPr>
      </w:pPr>
    </w:p>
    <w:p w14:paraId="32901AD0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32901AD1" w14:textId="77777777" w:rsidR="00F9537E" w:rsidRPr="003341FB" w:rsidRDefault="003341FB" w:rsidP="00F9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2901AD2" w14:textId="77777777" w:rsidR="00F9537E" w:rsidRPr="00DD777E" w:rsidRDefault="00F9537E" w:rsidP="00F9537E">
      <w:pPr>
        <w:rPr>
          <w:rFonts w:ascii="Arial" w:hAnsi="Arial" w:cs="Arial"/>
          <w:sz w:val="16"/>
          <w:szCs w:val="16"/>
        </w:rPr>
      </w:pPr>
    </w:p>
    <w:p w14:paraId="32901AD3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32901AD4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2901AD5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-  “ Blessed is the Kingdom…………Christ is risen………..” ( 3 times )</w:t>
      </w:r>
    </w:p>
    <w:p w14:paraId="32901AD6" w14:textId="77777777" w:rsidR="00F9537E" w:rsidRPr="00A7666B" w:rsidRDefault="00F9537E" w:rsidP="00F9537E">
      <w:pPr>
        <w:rPr>
          <w:rFonts w:ascii="Arial" w:hAnsi="Arial" w:cs="Arial"/>
          <w:sz w:val="16"/>
          <w:szCs w:val="16"/>
        </w:rPr>
      </w:pPr>
    </w:p>
    <w:p w14:paraId="32901AD7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-  “ Regular Antiphons.</w:t>
      </w:r>
    </w:p>
    <w:p w14:paraId="32901AD8" w14:textId="77777777" w:rsidR="00F9537E" w:rsidRPr="00A7666B" w:rsidRDefault="00F9537E" w:rsidP="00F9537E">
      <w:pPr>
        <w:rPr>
          <w:rFonts w:ascii="Arial" w:hAnsi="Arial" w:cs="Arial"/>
          <w:sz w:val="16"/>
          <w:szCs w:val="16"/>
        </w:rPr>
      </w:pPr>
    </w:p>
    <w:p w14:paraId="32901AD9" w14:textId="77777777" w:rsidR="00F9537E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-  “ God save your people…………...Christ is risen……….” ( 1 time )</w:t>
      </w:r>
    </w:p>
    <w:p w14:paraId="32901ADA" w14:textId="77777777" w:rsidR="00F9537E" w:rsidRPr="00A7666B" w:rsidRDefault="00F9537E" w:rsidP="00F9537E">
      <w:pPr>
        <w:rPr>
          <w:rFonts w:ascii="Arial" w:hAnsi="Arial" w:cs="Arial"/>
          <w:sz w:val="16"/>
          <w:szCs w:val="16"/>
        </w:rPr>
      </w:pPr>
    </w:p>
    <w:p w14:paraId="32901ADB" w14:textId="77777777" w:rsidR="00F9537E" w:rsidRPr="00A7666B" w:rsidRDefault="00F9537E" w:rsidP="00F9537E">
      <w:pPr>
        <w:rPr>
          <w:rFonts w:ascii="Arial" w:hAnsi="Arial" w:cs="Arial"/>
        </w:rPr>
      </w:pPr>
      <w:r>
        <w:rPr>
          <w:rFonts w:ascii="Arial" w:hAnsi="Arial" w:cs="Arial"/>
        </w:rPr>
        <w:t>-  “ Glory to You, Christ our God……Christ is risen……….” ( 3 times )</w:t>
      </w:r>
    </w:p>
    <w:p w14:paraId="32901ADC" w14:textId="77777777" w:rsidR="00B046FF" w:rsidRPr="00B046FF" w:rsidRDefault="0018423F" w:rsidP="00590B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B046FF" w:rsidRPr="00B046FF" w:rsidSect="0048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89AD" w14:textId="77777777" w:rsidR="0045498D" w:rsidRDefault="0045498D" w:rsidP="00AA259A">
      <w:r>
        <w:separator/>
      </w:r>
    </w:p>
  </w:endnote>
  <w:endnote w:type="continuationSeparator" w:id="0">
    <w:p w14:paraId="11244F14" w14:textId="77777777" w:rsidR="0045498D" w:rsidRDefault="0045498D" w:rsidP="00AA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3" w14:textId="77777777" w:rsidR="00AA259A" w:rsidRDefault="00AA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4" w14:textId="77777777" w:rsidR="00AA259A" w:rsidRDefault="00AA259A" w:rsidP="00AA25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2901AE5" w14:textId="77777777" w:rsidR="00AA259A" w:rsidRPr="00D955E4" w:rsidRDefault="00AA259A" w:rsidP="00AA25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2901AE6" w14:textId="77777777" w:rsidR="00AA259A" w:rsidRDefault="00AA259A" w:rsidP="00AA259A">
    <w:pPr>
      <w:pStyle w:val="Footer"/>
    </w:pPr>
  </w:p>
  <w:p w14:paraId="32901AE7" w14:textId="77777777" w:rsidR="00AA259A" w:rsidRDefault="00AA2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9" w14:textId="77777777" w:rsidR="00AA259A" w:rsidRDefault="00AA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7598" w14:textId="77777777" w:rsidR="0045498D" w:rsidRDefault="0045498D" w:rsidP="00AA259A">
      <w:r>
        <w:separator/>
      </w:r>
    </w:p>
  </w:footnote>
  <w:footnote w:type="continuationSeparator" w:id="0">
    <w:p w14:paraId="254B3968" w14:textId="77777777" w:rsidR="0045498D" w:rsidRDefault="0045498D" w:rsidP="00AA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1" w14:textId="77777777" w:rsidR="00AA259A" w:rsidRDefault="00AA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2" w14:textId="77777777" w:rsidR="00AA259A" w:rsidRDefault="00AA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AE8" w14:textId="77777777" w:rsidR="00AA259A" w:rsidRDefault="00AA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CBC"/>
    <w:rsid w:val="000A62EF"/>
    <w:rsid w:val="000B448A"/>
    <w:rsid w:val="000C0411"/>
    <w:rsid w:val="000C0934"/>
    <w:rsid w:val="000C6AD3"/>
    <w:rsid w:val="000D7422"/>
    <w:rsid w:val="000E07A2"/>
    <w:rsid w:val="000E0984"/>
    <w:rsid w:val="000E0D58"/>
    <w:rsid w:val="000F1536"/>
    <w:rsid w:val="000F419B"/>
    <w:rsid w:val="000F7425"/>
    <w:rsid w:val="000F7847"/>
    <w:rsid w:val="001103DA"/>
    <w:rsid w:val="00113440"/>
    <w:rsid w:val="001156BC"/>
    <w:rsid w:val="0011622E"/>
    <w:rsid w:val="001213FF"/>
    <w:rsid w:val="00126462"/>
    <w:rsid w:val="001307A4"/>
    <w:rsid w:val="0013538A"/>
    <w:rsid w:val="001357D5"/>
    <w:rsid w:val="00141019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423F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148B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55B09"/>
    <w:rsid w:val="002642EE"/>
    <w:rsid w:val="00267CC7"/>
    <w:rsid w:val="00270CCC"/>
    <w:rsid w:val="0027408F"/>
    <w:rsid w:val="0027654F"/>
    <w:rsid w:val="00286F01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41B0"/>
    <w:rsid w:val="002E5620"/>
    <w:rsid w:val="002E74D8"/>
    <w:rsid w:val="00305EC8"/>
    <w:rsid w:val="003071C8"/>
    <w:rsid w:val="003119CD"/>
    <w:rsid w:val="00314282"/>
    <w:rsid w:val="0032677D"/>
    <w:rsid w:val="0033324A"/>
    <w:rsid w:val="00333303"/>
    <w:rsid w:val="003341FB"/>
    <w:rsid w:val="003429D0"/>
    <w:rsid w:val="0034489B"/>
    <w:rsid w:val="00346365"/>
    <w:rsid w:val="003517B6"/>
    <w:rsid w:val="00351A16"/>
    <w:rsid w:val="00351D06"/>
    <w:rsid w:val="00352300"/>
    <w:rsid w:val="00352D5A"/>
    <w:rsid w:val="00353FD2"/>
    <w:rsid w:val="003547C9"/>
    <w:rsid w:val="0036220B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498D"/>
    <w:rsid w:val="0045587B"/>
    <w:rsid w:val="004618CA"/>
    <w:rsid w:val="00464E81"/>
    <w:rsid w:val="00467214"/>
    <w:rsid w:val="0047693D"/>
    <w:rsid w:val="00480045"/>
    <w:rsid w:val="004872F9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0E91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2E05"/>
    <w:rsid w:val="00526A68"/>
    <w:rsid w:val="00530BFB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0B6A"/>
    <w:rsid w:val="00594DAF"/>
    <w:rsid w:val="005B1ABA"/>
    <w:rsid w:val="005B4DDE"/>
    <w:rsid w:val="005B75AF"/>
    <w:rsid w:val="005D4B9B"/>
    <w:rsid w:val="005D4F48"/>
    <w:rsid w:val="005D6134"/>
    <w:rsid w:val="005D6FD6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C7A40"/>
    <w:rsid w:val="006D0472"/>
    <w:rsid w:val="006D3916"/>
    <w:rsid w:val="006D4187"/>
    <w:rsid w:val="006D7537"/>
    <w:rsid w:val="006E0D38"/>
    <w:rsid w:val="006F0536"/>
    <w:rsid w:val="006F0D4A"/>
    <w:rsid w:val="007024F9"/>
    <w:rsid w:val="00702B97"/>
    <w:rsid w:val="00705CAD"/>
    <w:rsid w:val="00710758"/>
    <w:rsid w:val="00717D3C"/>
    <w:rsid w:val="0072135D"/>
    <w:rsid w:val="00721D97"/>
    <w:rsid w:val="007250EF"/>
    <w:rsid w:val="007251BA"/>
    <w:rsid w:val="00726D3A"/>
    <w:rsid w:val="007309B9"/>
    <w:rsid w:val="00744CFD"/>
    <w:rsid w:val="00746FFC"/>
    <w:rsid w:val="007476B7"/>
    <w:rsid w:val="0075185D"/>
    <w:rsid w:val="0075538B"/>
    <w:rsid w:val="00755C52"/>
    <w:rsid w:val="00761C8F"/>
    <w:rsid w:val="00771340"/>
    <w:rsid w:val="00777364"/>
    <w:rsid w:val="00785FB6"/>
    <w:rsid w:val="00796249"/>
    <w:rsid w:val="00796DD1"/>
    <w:rsid w:val="007A7447"/>
    <w:rsid w:val="007D1464"/>
    <w:rsid w:val="007D20F1"/>
    <w:rsid w:val="007E166D"/>
    <w:rsid w:val="007E2FC0"/>
    <w:rsid w:val="007E3D91"/>
    <w:rsid w:val="007E514C"/>
    <w:rsid w:val="007E7A16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77CDE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1F1"/>
    <w:rsid w:val="008B2F0D"/>
    <w:rsid w:val="008B4873"/>
    <w:rsid w:val="008B621C"/>
    <w:rsid w:val="008C7BB2"/>
    <w:rsid w:val="008D3922"/>
    <w:rsid w:val="008E4DB7"/>
    <w:rsid w:val="008E781F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325B3"/>
    <w:rsid w:val="00940156"/>
    <w:rsid w:val="00944C8F"/>
    <w:rsid w:val="009511EF"/>
    <w:rsid w:val="00954E31"/>
    <w:rsid w:val="009574EE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A4462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10ACE"/>
    <w:rsid w:val="00A16B00"/>
    <w:rsid w:val="00A276F9"/>
    <w:rsid w:val="00A361CE"/>
    <w:rsid w:val="00A4043E"/>
    <w:rsid w:val="00A41305"/>
    <w:rsid w:val="00A4404A"/>
    <w:rsid w:val="00A52957"/>
    <w:rsid w:val="00A546F7"/>
    <w:rsid w:val="00A62678"/>
    <w:rsid w:val="00A63091"/>
    <w:rsid w:val="00A7144A"/>
    <w:rsid w:val="00A73D79"/>
    <w:rsid w:val="00A74A4F"/>
    <w:rsid w:val="00A75FC5"/>
    <w:rsid w:val="00A81240"/>
    <w:rsid w:val="00A8194D"/>
    <w:rsid w:val="00A82A86"/>
    <w:rsid w:val="00A9245D"/>
    <w:rsid w:val="00AA259A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46FF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1869"/>
    <w:rsid w:val="00B65CC2"/>
    <w:rsid w:val="00B66E2C"/>
    <w:rsid w:val="00B71353"/>
    <w:rsid w:val="00B80DA6"/>
    <w:rsid w:val="00B81422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36AA8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D1963"/>
    <w:rsid w:val="00CD6896"/>
    <w:rsid w:val="00CF7E54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618"/>
    <w:rsid w:val="00DA1BD0"/>
    <w:rsid w:val="00DA3043"/>
    <w:rsid w:val="00DB085D"/>
    <w:rsid w:val="00DB0EE6"/>
    <w:rsid w:val="00DB6B9D"/>
    <w:rsid w:val="00DC00F7"/>
    <w:rsid w:val="00DC4B78"/>
    <w:rsid w:val="00DD53A9"/>
    <w:rsid w:val="00DD777E"/>
    <w:rsid w:val="00DD7808"/>
    <w:rsid w:val="00DE027F"/>
    <w:rsid w:val="00DE4676"/>
    <w:rsid w:val="00DF43C4"/>
    <w:rsid w:val="00DF57ED"/>
    <w:rsid w:val="00E0320D"/>
    <w:rsid w:val="00E05963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867AA"/>
    <w:rsid w:val="00EA19B0"/>
    <w:rsid w:val="00EF1DC9"/>
    <w:rsid w:val="00EF77CA"/>
    <w:rsid w:val="00F20828"/>
    <w:rsid w:val="00F223D5"/>
    <w:rsid w:val="00F22C4A"/>
    <w:rsid w:val="00F31D56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537E"/>
    <w:rsid w:val="00FA033F"/>
    <w:rsid w:val="00FB0480"/>
    <w:rsid w:val="00FB2A56"/>
    <w:rsid w:val="00FB3223"/>
    <w:rsid w:val="00FC31E7"/>
    <w:rsid w:val="00FC5F5F"/>
    <w:rsid w:val="00FC7628"/>
    <w:rsid w:val="00FD0009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1A7A"/>
  <w15:docId w15:val="{9BC4BDB4-96D9-4E97-B74E-9602A17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A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5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9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Eng.5.Sund.of Pascha.22.May.2011.</vt:lpstr>
    </vt:vector>
  </TitlesOfParts>
  <Company>Alberta Benevolent Cantors Association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Eng.5.Sund.of Pascha.22.May.2011.</dc:title>
  <dc:subject>USTAV</dc:subject>
  <dc:creator>Fr. Georg Podtepa</dc:creator>
  <cp:keywords>ALBERTA BENEVOLENT CANTORS ASSOCIATION.</cp:keywords>
  <cp:lastModifiedBy>georg podtepa</cp:lastModifiedBy>
  <cp:revision>4</cp:revision>
  <cp:lastPrinted>2016-05-18T19:56:00Z</cp:lastPrinted>
  <dcterms:created xsi:type="dcterms:W3CDTF">2021-05-15T21:14:00Z</dcterms:created>
  <dcterms:modified xsi:type="dcterms:W3CDTF">2021-05-29T02:18:00Z</dcterms:modified>
</cp:coreProperties>
</file>